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0b40d2075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629b9ad17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Litzelkirchen,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73dc2582c480e" /><Relationship Type="http://schemas.openxmlformats.org/officeDocument/2006/relationships/numbering" Target="/word/numbering.xml" Id="R0b60178cee7241ab" /><Relationship Type="http://schemas.openxmlformats.org/officeDocument/2006/relationships/settings" Target="/word/settings.xml" Id="Rea8521784cbd4d59" /><Relationship Type="http://schemas.openxmlformats.org/officeDocument/2006/relationships/image" Target="/word/media/467f588b-60e2-4928-a26a-a382dce0ebac.png" Id="R40e629b9ad1744f0" /></Relationships>
</file>