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9450a6947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f8f338c4b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ab70a4a2c4360" /><Relationship Type="http://schemas.openxmlformats.org/officeDocument/2006/relationships/numbering" Target="/word/numbering.xml" Id="R6f8e3d6c7d9a4a2c" /><Relationship Type="http://schemas.openxmlformats.org/officeDocument/2006/relationships/settings" Target="/word/settings.xml" Id="Rd672fb070c9545ea" /><Relationship Type="http://schemas.openxmlformats.org/officeDocument/2006/relationships/image" Target="/word/media/66c7444d-0c97-40d8-9e79-83b6c04b3552.png" Id="Ra7af8f338c4b4010" /></Relationships>
</file>