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83075db97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a3a0ba240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Oberdrees,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8f13529484854" /><Relationship Type="http://schemas.openxmlformats.org/officeDocument/2006/relationships/numbering" Target="/word/numbering.xml" Id="R473a73357d924e1f" /><Relationship Type="http://schemas.openxmlformats.org/officeDocument/2006/relationships/settings" Target="/word/settings.xml" Id="R582f91d1d9454298" /><Relationship Type="http://schemas.openxmlformats.org/officeDocument/2006/relationships/image" Target="/word/media/9e314346-c839-4037-94b8-81fed7d465a3.png" Id="Rd58a3a0ba2404e36" /></Relationships>
</file>