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97d2c7eab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399948acf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Posewitz,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4516caa1741dd" /><Relationship Type="http://schemas.openxmlformats.org/officeDocument/2006/relationships/numbering" Target="/word/numbering.xml" Id="R881724e581f04ceb" /><Relationship Type="http://schemas.openxmlformats.org/officeDocument/2006/relationships/settings" Target="/word/settings.xml" Id="R5705bbc8df9f495e" /><Relationship Type="http://schemas.openxmlformats.org/officeDocument/2006/relationships/image" Target="/word/media/3b49098a-780a-4901-abdb-5600504b35a1.png" Id="R23b399948acf45ba" /></Relationships>
</file>