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f37481885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6da56380d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69c0079bc4618" /><Relationship Type="http://schemas.openxmlformats.org/officeDocument/2006/relationships/numbering" Target="/word/numbering.xml" Id="Rca76eca8e0d64a04" /><Relationship Type="http://schemas.openxmlformats.org/officeDocument/2006/relationships/settings" Target="/word/settings.xml" Id="Rf60627bbc6aa490b" /><Relationship Type="http://schemas.openxmlformats.org/officeDocument/2006/relationships/image" Target="/word/media/db1dc1c8-e9c9-43da-8577-9d05c85b60ce.png" Id="R3736da56380d4987" /></Relationships>
</file>