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541d3257e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830941db3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Untermittelberg,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7b4051c584a78" /><Relationship Type="http://schemas.openxmlformats.org/officeDocument/2006/relationships/numbering" Target="/word/numbering.xml" Id="Rcfa6bbdc52a14d63" /><Relationship Type="http://schemas.openxmlformats.org/officeDocument/2006/relationships/settings" Target="/word/settings.xml" Id="Rdd31252096e14dff" /><Relationship Type="http://schemas.openxmlformats.org/officeDocument/2006/relationships/image" Target="/word/media/e8a65b9d-6a52-4a34-a73e-9c10bce0a727.png" Id="Rbdf830941db348b4" /></Relationships>
</file>