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320379177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c0a834ac1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Untermooweiler,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10f6b9ff84031" /><Relationship Type="http://schemas.openxmlformats.org/officeDocument/2006/relationships/numbering" Target="/word/numbering.xml" Id="Rdb8fc83ba65443c4" /><Relationship Type="http://schemas.openxmlformats.org/officeDocument/2006/relationships/settings" Target="/word/settings.xml" Id="R97346f0ef802402c" /><Relationship Type="http://schemas.openxmlformats.org/officeDocument/2006/relationships/image" Target="/word/media/b816b232-8ee5-4387-9b7a-e52199e29330.png" Id="R0d1c0a834ac140d9" /></Relationships>
</file>