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8f8b72caa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0d9e226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dem Wehe,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9ad3835d8415a" /><Relationship Type="http://schemas.openxmlformats.org/officeDocument/2006/relationships/numbering" Target="/word/numbering.xml" Id="Rae128591b5814241" /><Relationship Type="http://schemas.openxmlformats.org/officeDocument/2006/relationships/settings" Target="/word/settings.xml" Id="R2af3c07a8783435e" /><Relationship Type="http://schemas.openxmlformats.org/officeDocument/2006/relationships/image" Target="/word/media/5c3b97b8-605a-4a19-9246-f1d4ed9eba4a.png" Id="R66990d9e226e471e" /></Relationships>
</file>