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7ed45099cd46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df9129919c49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Vor der Hardt,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9f0be21865484a" /><Relationship Type="http://schemas.openxmlformats.org/officeDocument/2006/relationships/numbering" Target="/word/numbering.xml" Id="R07b1467b0b724bc0" /><Relationship Type="http://schemas.openxmlformats.org/officeDocument/2006/relationships/settings" Target="/word/settings.xml" Id="R6f694cf8809e4760" /><Relationship Type="http://schemas.openxmlformats.org/officeDocument/2006/relationships/image" Target="/word/media/5dbb4e62-0ac2-428d-b685-5034e5271f49.png" Id="R81df9129919c49ef" /></Relationships>
</file>