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e92b7e965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00268d4a0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Dhikhimarron,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9fab0c96847b5" /><Relationship Type="http://schemas.openxmlformats.org/officeDocument/2006/relationships/numbering" Target="/word/numbering.xml" Id="Ra0ce05551c864b9c" /><Relationship Type="http://schemas.openxmlformats.org/officeDocument/2006/relationships/settings" Target="/word/settings.xml" Id="R52dfef32cbb346ec" /><Relationship Type="http://schemas.openxmlformats.org/officeDocument/2006/relationships/image" Target="/word/media/89645443-211d-422c-9d55-921d8963b423.png" Id="Rb7f00268d4a04958" /></Relationships>
</file>