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67638e89b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fbe08b3d0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Kalamitsi Amygdali,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57b6c0e8c472e" /><Relationship Type="http://schemas.openxmlformats.org/officeDocument/2006/relationships/numbering" Target="/word/numbering.xml" Id="R8c3855bc21fd4b8d" /><Relationship Type="http://schemas.openxmlformats.org/officeDocument/2006/relationships/settings" Target="/word/settings.xml" Id="Ra55ac18a0fbc4725" /><Relationship Type="http://schemas.openxmlformats.org/officeDocument/2006/relationships/image" Target="/word/media/9e532836-4307-4fd5-a737-a3a8ae7988bd.png" Id="R279fbe08b3d0445f" /></Relationships>
</file>