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4920ac1c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6016e6591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Mesopotamon,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5bdbfc0794939" /><Relationship Type="http://schemas.openxmlformats.org/officeDocument/2006/relationships/numbering" Target="/word/numbering.xml" Id="R5c8fd10631a9445a" /><Relationship Type="http://schemas.openxmlformats.org/officeDocument/2006/relationships/settings" Target="/word/settings.xml" Id="R091929faaec2406c" /><Relationship Type="http://schemas.openxmlformats.org/officeDocument/2006/relationships/image" Target="/word/media/8e849043-d269-403d-86e2-ee21681ddefd.png" Id="Rbe16016e6591463d" /></Relationships>
</file>