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69b765bed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431056338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Himeshazi 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412e243e240b9" /><Relationship Type="http://schemas.openxmlformats.org/officeDocument/2006/relationships/numbering" Target="/word/numbering.xml" Id="R2a19d13c618e4123" /><Relationship Type="http://schemas.openxmlformats.org/officeDocument/2006/relationships/settings" Target="/word/settings.xml" Id="R89e40821e88f4ac0" /><Relationship Type="http://schemas.openxmlformats.org/officeDocument/2006/relationships/image" Target="/word/media/4b4c0877-4248-4c5c-87c4-6db77b907c43.png" Id="R5814310563384388" /></Relationships>
</file>