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3e72ecf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f9f4f3eab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Kerulopuszta,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ba06a6124792" /><Relationship Type="http://schemas.openxmlformats.org/officeDocument/2006/relationships/numbering" Target="/word/numbering.xml" Id="R742fcc625c95426f" /><Relationship Type="http://schemas.openxmlformats.org/officeDocument/2006/relationships/settings" Target="/word/settings.xml" Id="R0f318c4ae8374af7" /><Relationship Type="http://schemas.openxmlformats.org/officeDocument/2006/relationships/image" Target="/word/media/55d83540-b3c3-4365-8e53-b46382e1cc54.png" Id="R17ff9f4f3eab4373" /></Relationships>
</file>