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459997029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6eae77de4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Nagygyorgyszallas,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ab56338cf4f59" /><Relationship Type="http://schemas.openxmlformats.org/officeDocument/2006/relationships/numbering" Target="/word/numbering.xml" Id="R388f26de6e6b4a1b" /><Relationship Type="http://schemas.openxmlformats.org/officeDocument/2006/relationships/settings" Target="/word/settings.xml" Id="R0b1f498f33144575" /><Relationship Type="http://schemas.openxmlformats.org/officeDocument/2006/relationships/image" Target="/word/media/95412b25-c9ea-4252-8d75-343ce0dc121b.png" Id="R9536eae77de44f3e" /></Relationships>
</file>