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74a867905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e71514374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Nagyhomoki Szollo,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0e706d6c74c1d" /><Relationship Type="http://schemas.openxmlformats.org/officeDocument/2006/relationships/numbering" Target="/word/numbering.xml" Id="Rf39a054f4b0d4b5d" /><Relationship Type="http://schemas.openxmlformats.org/officeDocument/2006/relationships/settings" Target="/word/settings.xml" Id="R987571ed39dc46f4" /><Relationship Type="http://schemas.openxmlformats.org/officeDocument/2006/relationships/image" Target="/word/media/a955064c-2070-4def-b017-8cd47af3010a.png" Id="R9e8e715143744c43" /></Relationships>
</file>