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490eeab7d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7bb43807d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Nagykokoto,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7ae6284a47d5" /><Relationship Type="http://schemas.openxmlformats.org/officeDocument/2006/relationships/numbering" Target="/word/numbering.xml" Id="R4865beb96d524d06" /><Relationship Type="http://schemas.openxmlformats.org/officeDocument/2006/relationships/settings" Target="/word/settings.xml" Id="R29ee4dd2cd7b480f" /><Relationship Type="http://schemas.openxmlformats.org/officeDocument/2006/relationships/image" Target="/word/media/4816c7a0-3493-4835-8488-2ca339e291df.png" Id="R39c7bb43807d4a61" /></Relationships>
</file>