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a9e314e00a41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159023ef7947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Sandorhat,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223c99a70c40e5" /><Relationship Type="http://schemas.openxmlformats.org/officeDocument/2006/relationships/numbering" Target="/word/numbering.xml" Id="R583fb884955346e9" /><Relationship Type="http://schemas.openxmlformats.org/officeDocument/2006/relationships/settings" Target="/word/settings.xml" Id="R2a54009c76c74f2f" /><Relationship Type="http://schemas.openxmlformats.org/officeDocument/2006/relationships/image" Target="/word/media/8ffc9af9-4754-4521-85bd-fc3ca89231da.png" Id="R97159023ef7947ba" /></Relationships>
</file>