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0e5055934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d790dbbf9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Soderbanya,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b6c11770541b0" /><Relationship Type="http://schemas.openxmlformats.org/officeDocument/2006/relationships/numbering" Target="/word/numbering.xml" Id="R5581430a509846cb" /><Relationship Type="http://schemas.openxmlformats.org/officeDocument/2006/relationships/settings" Target="/word/settings.xml" Id="R4270da02d82b42b4" /><Relationship Type="http://schemas.openxmlformats.org/officeDocument/2006/relationships/image" Target="/word/media/3852ee66-9c20-43b6-a462-94541cad08fe.png" Id="R508d790dbbf941a1" /></Relationships>
</file>