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94287d7b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579ebc3ca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7e8df0b3944d3" /><Relationship Type="http://schemas.openxmlformats.org/officeDocument/2006/relationships/numbering" Target="/word/numbering.xml" Id="R25872db3fee5442a" /><Relationship Type="http://schemas.openxmlformats.org/officeDocument/2006/relationships/settings" Target="/word/settings.xml" Id="Rd69f6cb8d5764125" /><Relationship Type="http://schemas.openxmlformats.org/officeDocument/2006/relationships/image" Target="/word/media/befdb7e2-4837-4281-8cfd-d6008875086c.png" Id="Rf8e579ebc3ca460f" /></Relationships>
</file>