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73de0e5e3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5418255c0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Hazara Tongia,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cd9c1d6a94208" /><Relationship Type="http://schemas.openxmlformats.org/officeDocument/2006/relationships/numbering" Target="/word/numbering.xml" Id="R7ae4f32ec63b49f4" /><Relationship Type="http://schemas.openxmlformats.org/officeDocument/2006/relationships/settings" Target="/word/settings.xml" Id="R097da72a4be3483a" /><Relationship Type="http://schemas.openxmlformats.org/officeDocument/2006/relationships/image" Target="/word/media/13a175cd-b324-4679-8654-3bd57b5035be.png" Id="R9835418255c0479c" /></Relationships>
</file>