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6a17789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946f705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Hukam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6ad84af9b4109" /><Relationship Type="http://schemas.openxmlformats.org/officeDocument/2006/relationships/numbering" Target="/word/numbering.xml" Id="R8cd57ff89a6d4d25" /><Relationship Type="http://schemas.openxmlformats.org/officeDocument/2006/relationships/settings" Target="/word/settings.xml" Id="R7ff2dbdfbbf24d83" /><Relationship Type="http://schemas.openxmlformats.org/officeDocument/2006/relationships/image" Target="/word/media/85681a38-e6fc-472a-9a93-fafd43edc958.png" Id="R152a946f705d495f" /></Relationships>
</file>