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9bfd23486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f3b636c14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Jalor,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01026d6f3464f" /><Relationship Type="http://schemas.openxmlformats.org/officeDocument/2006/relationships/numbering" Target="/word/numbering.xml" Id="Rc5796c1fdf724e08" /><Relationship Type="http://schemas.openxmlformats.org/officeDocument/2006/relationships/settings" Target="/word/settings.xml" Id="R3441de73c710435a" /><Relationship Type="http://schemas.openxmlformats.org/officeDocument/2006/relationships/image" Target="/word/media/0844eb83-9f2c-4246-8548-c56310fa78d0.png" Id="Rebaf3b636c1443ce" /></Relationships>
</file>