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d174469dd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87a641887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4a3c933004272" /><Relationship Type="http://schemas.openxmlformats.org/officeDocument/2006/relationships/numbering" Target="/word/numbering.xml" Id="Rf1059d096e0a434f" /><Relationship Type="http://schemas.openxmlformats.org/officeDocument/2006/relationships/settings" Target="/word/settings.xml" Id="R5e071869c9a44718" /><Relationship Type="http://schemas.openxmlformats.org/officeDocument/2006/relationships/image" Target="/word/media/cdb4e76f-725c-4cac-8357-ab943c15aa9f.png" Id="R0c687a6418874520" /></Relationships>
</file>