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7b7405883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7c965d993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Lodhan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85fbd8de943ab" /><Relationship Type="http://schemas.openxmlformats.org/officeDocument/2006/relationships/numbering" Target="/word/numbering.xml" Id="R6b1ee1eeddc845be" /><Relationship Type="http://schemas.openxmlformats.org/officeDocument/2006/relationships/settings" Target="/word/settings.xml" Id="Rca9a05e3d6954125" /><Relationship Type="http://schemas.openxmlformats.org/officeDocument/2006/relationships/image" Target="/word/media/84519816-bfa4-4bf9-bc22-275ee2df1148.png" Id="R7bb7c965d9934dcb" /></Relationships>
</file>