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043544897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a890e5e7b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Nerkunram,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4ef549bc34d77" /><Relationship Type="http://schemas.openxmlformats.org/officeDocument/2006/relationships/numbering" Target="/word/numbering.xml" Id="R730541c71148472d" /><Relationship Type="http://schemas.openxmlformats.org/officeDocument/2006/relationships/settings" Target="/word/settings.xml" Id="R2081d756e5fa4ceb" /><Relationship Type="http://schemas.openxmlformats.org/officeDocument/2006/relationships/image" Target="/word/media/2d7663d7-a962-42da-993f-1190bb9e7220.png" Id="R54aa890e5e7b48ec" /></Relationships>
</file>