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3fe67041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ffde1650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9fc98930409f" /><Relationship Type="http://schemas.openxmlformats.org/officeDocument/2006/relationships/numbering" Target="/word/numbering.xml" Id="Red65d24762e04d59" /><Relationship Type="http://schemas.openxmlformats.org/officeDocument/2006/relationships/settings" Target="/word/settings.xml" Id="Re55388ffd1364526" /><Relationship Type="http://schemas.openxmlformats.org/officeDocument/2006/relationships/image" Target="/word/media/1812f906-4602-42a4-bead-e9554a26128f.png" Id="R1aefffde16504d01" /></Relationships>
</file>