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dad73857a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007f9cb1b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Rurki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5c86d19b4f7c" /><Relationship Type="http://schemas.openxmlformats.org/officeDocument/2006/relationships/numbering" Target="/word/numbering.xml" Id="R186138ed4fed40ee" /><Relationship Type="http://schemas.openxmlformats.org/officeDocument/2006/relationships/settings" Target="/word/settings.xml" Id="R0aec26898ade4e7f" /><Relationship Type="http://schemas.openxmlformats.org/officeDocument/2006/relationships/image" Target="/word/media/79d17231-6143-48a1-b85e-6ba091504cdb.png" Id="Rcaf007f9cb1b4961" /></Relationships>
</file>