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4f4b48f7e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81c50d36c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Tumatumakanahalli,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6ef61bdd7428b" /><Relationship Type="http://schemas.openxmlformats.org/officeDocument/2006/relationships/numbering" Target="/word/numbering.xml" Id="R550445064bbe416c" /><Relationship Type="http://schemas.openxmlformats.org/officeDocument/2006/relationships/settings" Target="/word/settings.xml" Id="R512d7268f6d04726" /><Relationship Type="http://schemas.openxmlformats.org/officeDocument/2006/relationships/image" Target="/word/media/8f65d1cf-03c3-44e1-bd94-c784d8374ee0.png" Id="R5c781c50d36c481f" /></Relationships>
</file>