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012af970a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73ab5ee96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Ballyheashill,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c118ff8cf462e" /><Relationship Type="http://schemas.openxmlformats.org/officeDocument/2006/relationships/numbering" Target="/word/numbering.xml" Id="Rccc9d0faa8ad4fbe" /><Relationship Type="http://schemas.openxmlformats.org/officeDocument/2006/relationships/settings" Target="/word/settings.xml" Id="R3186f0316a1d4d35" /><Relationship Type="http://schemas.openxmlformats.org/officeDocument/2006/relationships/image" Target="/word/media/0f961dac-515d-45c1-876d-92af0d0ffe70.png" Id="Rf8573ab5ee96443a" /></Relationships>
</file>