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979dcff91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996537b9f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Cappagh White,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ee4394c874718" /><Relationship Type="http://schemas.openxmlformats.org/officeDocument/2006/relationships/numbering" Target="/word/numbering.xml" Id="R337a3a6d02324c68" /><Relationship Type="http://schemas.openxmlformats.org/officeDocument/2006/relationships/settings" Target="/word/settings.xml" Id="R3d7867ccd97d4c89" /><Relationship Type="http://schemas.openxmlformats.org/officeDocument/2006/relationships/image" Target="/word/media/96410435-165d-478a-9e78-25d61224e1df.png" Id="Rea1996537b9f4170" /></Relationships>
</file>