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4f5d16f20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9ec62201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Coffey's Cross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0e1b6b134558" /><Relationship Type="http://schemas.openxmlformats.org/officeDocument/2006/relationships/numbering" Target="/word/numbering.xml" Id="Ref578c3afbfc4e5e" /><Relationship Type="http://schemas.openxmlformats.org/officeDocument/2006/relationships/settings" Target="/word/settings.xml" Id="Re412a74a8ab14780" /><Relationship Type="http://schemas.openxmlformats.org/officeDocument/2006/relationships/image" Target="/word/media/9c2e1c12-7bd2-4c4f-a701-ade54e4cea48.png" Id="R2bcd9ec622014d14" /></Relationships>
</file>