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9b391a01944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a8f307715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Rathbeg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ad6fab2714899" /><Relationship Type="http://schemas.openxmlformats.org/officeDocument/2006/relationships/numbering" Target="/word/numbering.xml" Id="R69998558666344c3" /><Relationship Type="http://schemas.openxmlformats.org/officeDocument/2006/relationships/settings" Target="/word/settings.xml" Id="R30587f7f5aa04845" /><Relationship Type="http://schemas.openxmlformats.org/officeDocument/2006/relationships/image" Target="/word/media/ada9e8cb-8253-4ecb-bd2f-7e87ef5191ba.png" Id="R8cca8f3077154075" /></Relationships>
</file>