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4144144b9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5823275bd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Banzuola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6582a55b477f" /><Relationship Type="http://schemas.openxmlformats.org/officeDocument/2006/relationships/numbering" Target="/word/numbering.xml" Id="Rc4d047b0205a45d2" /><Relationship Type="http://schemas.openxmlformats.org/officeDocument/2006/relationships/settings" Target="/word/settings.xml" Id="Ra1668ab2be464485" /><Relationship Type="http://schemas.openxmlformats.org/officeDocument/2006/relationships/image" Target="/word/media/30e8cfde-d305-4b72-9cfc-845d493a2768.png" Id="Rc465823275bd4164" /></Relationships>
</file>