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8cfc6110b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dddea9a56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Borgo Garibaldi,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aef0418954c09" /><Relationship Type="http://schemas.openxmlformats.org/officeDocument/2006/relationships/numbering" Target="/word/numbering.xml" Id="Rbbed0140b4394100" /><Relationship Type="http://schemas.openxmlformats.org/officeDocument/2006/relationships/settings" Target="/word/settings.xml" Id="Rf915b5b467314819" /><Relationship Type="http://schemas.openxmlformats.org/officeDocument/2006/relationships/image" Target="/word/media/7935a89f-2b45-4ecc-b40b-76abd4c95ce5.png" Id="R9f0dddea9a564be8" /></Relationships>
</file>