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471e13ebe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a9d6a0bc9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Cucco,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83fbaa747484b" /><Relationship Type="http://schemas.openxmlformats.org/officeDocument/2006/relationships/numbering" Target="/word/numbering.xml" Id="R08b3e051dc3e42c1" /><Relationship Type="http://schemas.openxmlformats.org/officeDocument/2006/relationships/settings" Target="/word/settings.xml" Id="R45ffef877d1242bc" /><Relationship Type="http://schemas.openxmlformats.org/officeDocument/2006/relationships/image" Target="/word/media/68025354-f96c-439f-94b0-2030eb2a126d.png" Id="R42ba9d6a0bc94afa" /></Relationships>
</file>