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1751b9637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3ed7994a3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Duomo Vegezzi,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25e9122c04eeb" /><Relationship Type="http://schemas.openxmlformats.org/officeDocument/2006/relationships/numbering" Target="/word/numbering.xml" Id="Rf7429dd066c54868" /><Relationship Type="http://schemas.openxmlformats.org/officeDocument/2006/relationships/settings" Target="/word/settings.xml" Id="Re558a55b30ce4cb7" /><Relationship Type="http://schemas.openxmlformats.org/officeDocument/2006/relationships/image" Target="/word/media/ae290308-cb4a-49d8-a075-58672fa2f75f.png" Id="R0203ed7994a344b3" /></Relationships>
</file>