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8dbc46a7f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3d8cd1429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 Angeli,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80572752f409d" /><Relationship Type="http://schemas.openxmlformats.org/officeDocument/2006/relationships/numbering" Target="/word/numbering.xml" Id="Raabb1c2b55f94204" /><Relationship Type="http://schemas.openxmlformats.org/officeDocument/2006/relationships/settings" Target="/word/settings.xml" Id="R80e1c12c5af9422e" /><Relationship Type="http://schemas.openxmlformats.org/officeDocument/2006/relationships/image" Target="/word/media/f9d96bdc-55cb-4acc-b53c-c05ca96a3bd9.png" Id="R1763d8cd14294d49" /></Relationships>
</file>