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9184913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7ddcf834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35496d4441a4" /><Relationship Type="http://schemas.openxmlformats.org/officeDocument/2006/relationships/numbering" Target="/word/numbering.xml" Id="Rc961c0643f6d48bf" /><Relationship Type="http://schemas.openxmlformats.org/officeDocument/2006/relationships/settings" Target="/word/settings.xml" Id="R13c8923f0eaf4200" /><Relationship Type="http://schemas.openxmlformats.org/officeDocument/2006/relationships/image" Target="/word/media/3bd9920a-3705-4636-b683-73d40b285509.png" Id="R16b7ddcf834744cb" /></Relationships>
</file>