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f50d75edb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89e9ada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Sant'Andrea di Foggia,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d8c041b454977" /><Relationship Type="http://schemas.openxmlformats.org/officeDocument/2006/relationships/numbering" Target="/word/numbering.xml" Id="R253d69c156234d44" /><Relationship Type="http://schemas.openxmlformats.org/officeDocument/2006/relationships/settings" Target="/word/settings.xml" Id="R0a5074a238194ed7" /><Relationship Type="http://schemas.openxmlformats.org/officeDocument/2006/relationships/image" Target="/word/media/f674e7ee-3286-42de-936f-64de07b362ba.png" Id="R244a89e9adaf4ea0" /></Relationships>
</file>