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d7ab4109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0573371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Tergu,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9f92e678d4328" /><Relationship Type="http://schemas.openxmlformats.org/officeDocument/2006/relationships/numbering" Target="/word/numbering.xml" Id="R3d3eef6e52b44287" /><Relationship Type="http://schemas.openxmlformats.org/officeDocument/2006/relationships/settings" Target="/word/settings.xml" Id="Rbf0d9c64a2c14e72" /><Relationship Type="http://schemas.openxmlformats.org/officeDocument/2006/relationships/image" Target="/word/media/2242be92-d80a-4d6a-8806-180c1e41f330.png" Id="R2da00573371c41a1" /></Relationships>
</file>