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5b49bd67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8348a5e13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Toscolano-Maderno,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d52ff97b345f7" /><Relationship Type="http://schemas.openxmlformats.org/officeDocument/2006/relationships/numbering" Target="/word/numbering.xml" Id="R71e25a467e7244a3" /><Relationship Type="http://schemas.openxmlformats.org/officeDocument/2006/relationships/settings" Target="/word/settings.xml" Id="R6a7f75bc78b54aeb" /><Relationship Type="http://schemas.openxmlformats.org/officeDocument/2006/relationships/image" Target="/word/media/2e3b444d-c031-41be-a8a5-8d7a6b942338.png" Id="R4048348a5e134572" /></Relationships>
</file>