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2d554531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cb31f502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Tramonti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17661d304f8d" /><Relationship Type="http://schemas.openxmlformats.org/officeDocument/2006/relationships/numbering" Target="/word/numbering.xml" Id="R3c110e8e7b984a8b" /><Relationship Type="http://schemas.openxmlformats.org/officeDocument/2006/relationships/settings" Target="/word/settings.xml" Id="R9837b4d2294e46f5" /><Relationship Type="http://schemas.openxmlformats.org/officeDocument/2006/relationships/image" Target="/word/media/c4e6b15a-83d6-4d5e-8a1b-ff8b4ea3d8cb.png" Id="R814cb31f5025487c" /></Relationships>
</file>