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f4dd0a06b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95d9de742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Bistaj,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34981b6924572" /><Relationship Type="http://schemas.openxmlformats.org/officeDocument/2006/relationships/numbering" Target="/word/numbering.xml" Id="R6ba3d8f162a340d9" /><Relationship Type="http://schemas.openxmlformats.org/officeDocument/2006/relationships/settings" Target="/word/settings.xml" Id="Rd32878f7ed724c15" /><Relationship Type="http://schemas.openxmlformats.org/officeDocument/2006/relationships/image" Target="/word/media/ca48743b-b0de-4840-bb34-f74e21c3f06c.png" Id="R1b195d9de742495a" /></Relationships>
</file>