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66a17ff88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5a5a1fdfb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Dobrodeljane,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23ade143641a0" /><Relationship Type="http://schemas.openxmlformats.org/officeDocument/2006/relationships/numbering" Target="/word/numbering.xml" Id="R86befeb78bc0474b" /><Relationship Type="http://schemas.openxmlformats.org/officeDocument/2006/relationships/settings" Target="/word/settings.xml" Id="Rd8c2ffef9ad947c6" /><Relationship Type="http://schemas.openxmlformats.org/officeDocument/2006/relationships/image" Target="/word/media/1fc2992a-3782-41a8-857e-6def817bf16c.png" Id="R0a65a5a1fdfb4d0b" /></Relationships>
</file>