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4500395a3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faaac7f4f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Jaunplatone,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216417d6d446c" /><Relationship Type="http://schemas.openxmlformats.org/officeDocument/2006/relationships/numbering" Target="/word/numbering.xml" Id="Rb5c003984c7c4e93" /><Relationship Type="http://schemas.openxmlformats.org/officeDocument/2006/relationships/settings" Target="/word/settings.xml" Id="R7b9e9d6439b44000" /><Relationship Type="http://schemas.openxmlformats.org/officeDocument/2006/relationships/image" Target="/word/media/1713a981-3625-45ec-bc12-0aea9f463383.png" Id="Rc75faaac7f4f4eaf" /></Relationships>
</file>