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6443be60f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79577b897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Rudzisi,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cf06ddbae4469" /><Relationship Type="http://schemas.openxmlformats.org/officeDocument/2006/relationships/numbering" Target="/word/numbering.xml" Id="Rb8138427bc31422d" /><Relationship Type="http://schemas.openxmlformats.org/officeDocument/2006/relationships/settings" Target="/word/settings.xml" Id="Rf210ae525d7f4714" /><Relationship Type="http://schemas.openxmlformats.org/officeDocument/2006/relationships/image" Target="/word/media/53678335-5783-4be2-a03b-9005b52d403a.png" Id="R94a79577b8974ad7" /></Relationships>
</file>