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5218559e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85a0c3a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06c93ac24e56" /><Relationship Type="http://schemas.openxmlformats.org/officeDocument/2006/relationships/numbering" Target="/word/numbering.xml" Id="R9ea0b16c4e484234" /><Relationship Type="http://schemas.openxmlformats.org/officeDocument/2006/relationships/settings" Target="/word/settings.xml" Id="Rf238a17301f34432" /><Relationship Type="http://schemas.openxmlformats.org/officeDocument/2006/relationships/image" Target="/word/media/b294dd8e-1e21-43a9-bcb7-6d1f4f59ef92.png" Id="Re29385a0c3a842aa" /></Relationships>
</file>