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cb4121e60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a8c4d4e90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Akmeniskiai,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10bbe915645c3" /><Relationship Type="http://schemas.openxmlformats.org/officeDocument/2006/relationships/numbering" Target="/word/numbering.xml" Id="R889b59de3bbb4a49" /><Relationship Type="http://schemas.openxmlformats.org/officeDocument/2006/relationships/settings" Target="/word/settings.xml" Id="R9a1ae2d9299240a3" /><Relationship Type="http://schemas.openxmlformats.org/officeDocument/2006/relationships/image" Target="/word/media/bdc53c43-7454-4fbb-9298-ab066dbdae2c.png" Id="Rc3ea8c4d4e9046be" /></Relationships>
</file>