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2473bb632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5605e07f1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Lumut,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ef740f8f54c84" /><Relationship Type="http://schemas.openxmlformats.org/officeDocument/2006/relationships/numbering" Target="/word/numbering.xml" Id="R124466d3d4cd4c11" /><Relationship Type="http://schemas.openxmlformats.org/officeDocument/2006/relationships/settings" Target="/word/settings.xml" Id="Re988bd4881b94aa3" /><Relationship Type="http://schemas.openxmlformats.org/officeDocument/2006/relationships/image" Target="/word/media/e59b11e9-4eee-4ff6-9230-0a278f2f5024.png" Id="Ra0c5605e07f14171" /></Relationships>
</file>